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7C3E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F7C95CC" w14:textId="77777777" w:rsidR="003720C0" w:rsidRPr="003720C0" w:rsidRDefault="003720C0" w:rsidP="003720C0">
      <w:pPr>
        <w:spacing w:after="0"/>
        <w:jc w:val="center"/>
        <w:rPr>
          <w:b/>
          <w:sz w:val="20"/>
          <w:szCs w:val="20"/>
        </w:rPr>
      </w:pPr>
      <w:r w:rsidRPr="003720C0">
        <w:rPr>
          <w:b/>
          <w:sz w:val="20"/>
          <w:szCs w:val="20"/>
        </w:rPr>
        <w:t>INVITACIÓN MIXTA DE ADJUDICACIÓN DIRECTA No. CDE-49701825-1</w:t>
      </w:r>
    </w:p>
    <w:p w14:paraId="5285177B" w14:textId="698BB961" w:rsidR="00EA51E8" w:rsidRDefault="003720C0" w:rsidP="003720C0">
      <w:pPr>
        <w:spacing w:after="0"/>
        <w:jc w:val="center"/>
        <w:rPr>
          <w:b/>
          <w:sz w:val="20"/>
          <w:szCs w:val="20"/>
        </w:rPr>
      </w:pPr>
      <w:r w:rsidRPr="003720C0">
        <w:rPr>
          <w:b/>
          <w:sz w:val="20"/>
          <w:szCs w:val="20"/>
        </w:rPr>
        <w:t>PARA EL ARRENDAMIENTO DE ACTIVOS INTANGIBLES</w:t>
      </w:r>
    </w:p>
    <w:p w14:paraId="680236C0" w14:textId="77777777" w:rsidR="003720C0" w:rsidRDefault="003720C0" w:rsidP="003720C0">
      <w:pPr>
        <w:spacing w:after="0"/>
        <w:jc w:val="center"/>
        <w:rPr>
          <w:b/>
          <w:sz w:val="20"/>
          <w:szCs w:val="20"/>
        </w:rPr>
      </w:pPr>
    </w:p>
    <w:p w14:paraId="56E2A266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F7CFF4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95AAABA" w14:textId="37FB61EE" w:rsidR="009E6EAF" w:rsidRDefault="003720C0" w:rsidP="003720C0">
      <w:pPr>
        <w:tabs>
          <w:tab w:val="left" w:pos="7360"/>
        </w:tabs>
        <w:rPr>
          <w:b/>
          <w:sz w:val="10"/>
          <w:szCs w:val="20"/>
        </w:rPr>
      </w:pPr>
      <w:r>
        <w:rPr>
          <w:b/>
          <w:sz w:val="10"/>
          <w:szCs w:val="20"/>
        </w:rPr>
        <w:tab/>
      </w:r>
    </w:p>
    <w:p w14:paraId="76546A2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F7A1A9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A59D477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3389E0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E12CF8D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2B134B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340C1F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65E57C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C5A63D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2B4A37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6F0ECB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967D506" w14:textId="77777777" w:rsidTr="00DD1B5F">
        <w:tc>
          <w:tcPr>
            <w:tcW w:w="5529" w:type="dxa"/>
          </w:tcPr>
          <w:p w14:paraId="53B52CEC" w14:textId="77777777" w:rsidR="00DD1B5F" w:rsidRDefault="00DD1B5F" w:rsidP="00DD1B5F">
            <w:pPr>
              <w:rPr>
                <w:lang w:val="de-DE" w:eastAsia="es-ES"/>
              </w:rPr>
            </w:pPr>
          </w:p>
          <w:p w14:paraId="688945C7" w14:textId="77777777" w:rsidR="00DD1B5F" w:rsidRDefault="00DD1B5F" w:rsidP="00DD1B5F">
            <w:pPr>
              <w:rPr>
                <w:lang w:val="de-DE" w:eastAsia="es-ES"/>
              </w:rPr>
            </w:pPr>
          </w:p>
          <w:p w14:paraId="7546E0A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B2515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8BF36B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A3FD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03C2A5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31E73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87FC9A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D135A89" w14:textId="77777777" w:rsidTr="00DD1B5F">
        <w:tc>
          <w:tcPr>
            <w:tcW w:w="5529" w:type="dxa"/>
          </w:tcPr>
          <w:p w14:paraId="5F641A5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E53BA0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A84E6A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E055" w14:textId="77777777" w:rsidR="00841515" w:rsidRDefault="00841515" w:rsidP="00F31102">
      <w:pPr>
        <w:spacing w:after="0" w:line="240" w:lineRule="auto"/>
      </w:pPr>
      <w:r>
        <w:separator/>
      </w:r>
    </w:p>
  </w:endnote>
  <w:endnote w:type="continuationSeparator" w:id="0">
    <w:p w14:paraId="3BE74F81" w14:textId="77777777" w:rsidR="00841515" w:rsidRDefault="0084151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8ADEB" w14:textId="77777777" w:rsidR="00841515" w:rsidRDefault="00841515" w:rsidP="00F31102">
      <w:pPr>
        <w:spacing w:after="0" w:line="240" w:lineRule="auto"/>
      </w:pPr>
      <w:r>
        <w:separator/>
      </w:r>
    </w:p>
  </w:footnote>
  <w:footnote w:type="continuationSeparator" w:id="0">
    <w:p w14:paraId="72EA7C8C" w14:textId="77777777" w:rsidR="00841515" w:rsidRDefault="0084151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CE22" w14:textId="4E0B2940" w:rsidR="00F31102" w:rsidRDefault="00F31102" w:rsidP="00F31102">
    <w:pPr>
      <w:pStyle w:val="Encabezado"/>
      <w:jc w:val="right"/>
    </w:pPr>
    <w:r>
      <w:t xml:space="preserve">ANEXO </w:t>
    </w:r>
    <w:r w:rsidR="003720C0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094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0A82"/>
    <w:rsid w:val="002355BB"/>
    <w:rsid w:val="00251C1B"/>
    <w:rsid w:val="002E0897"/>
    <w:rsid w:val="003507C9"/>
    <w:rsid w:val="00353711"/>
    <w:rsid w:val="00362282"/>
    <w:rsid w:val="003720C0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41515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B500"/>
  <w15:docId w15:val="{B4FC8411-048E-443A-A294-C7562635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5</cp:revision>
  <dcterms:created xsi:type="dcterms:W3CDTF">2023-08-10T20:54:00Z</dcterms:created>
  <dcterms:modified xsi:type="dcterms:W3CDTF">2025-09-05T19:07:00Z</dcterms:modified>
</cp:coreProperties>
</file>